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F85BB" w14:textId="77777777" w:rsidR="00E700AE" w:rsidRDefault="00E700AE" w:rsidP="00E700AE">
      <w:pPr>
        <w:spacing w:line="276" w:lineRule="auto"/>
        <w:jc w:val="center"/>
        <w:rPr>
          <w:b/>
          <w:bCs/>
          <w:u w:val="single"/>
        </w:rPr>
      </w:pPr>
      <w:r w:rsidRPr="00AF0E61">
        <w:rPr>
          <w:b/>
          <w:bCs/>
          <w:u w:val="single"/>
        </w:rPr>
        <w:t>Deduction and Payment undertaking</w:t>
      </w:r>
    </w:p>
    <w:p w14:paraId="571A34AB" w14:textId="77777777" w:rsidR="00E700AE" w:rsidRPr="00AF0E61" w:rsidRDefault="00E700AE" w:rsidP="00E700AE">
      <w:pPr>
        <w:spacing w:line="276" w:lineRule="auto"/>
        <w:jc w:val="center"/>
        <w:rPr>
          <w:b/>
          <w:bCs/>
          <w:u w:val="single"/>
        </w:rPr>
      </w:pPr>
    </w:p>
    <w:p w14:paraId="236366E1" w14:textId="77777777" w:rsidR="00E700AE" w:rsidRPr="00AF0E61" w:rsidRDefault="00E700AE" w:rsidP="00E700AE">
      <w:pPr>
        <w:spacing w:line="360" w:lineRule="auto"/>
        <w:jc w:val="both"/>
      </w:pPr>
      <w:r w:rsidRPr="00AF0E61">
        <w:t xml:space="preserve"> ……………………………….. </w:t>
      </w:r>
      <w:r>
        <w:rPr>
          <w:color w:val="D9D9D9"/>
        </w:rPr>
        <w:t>(Name of company)</w:t>
      </w:r>
      <w:r w:rsidRPr="00AF0E61">
        <w:t xml:space="preserve"> hereby undertakes to make a monthly deduction of Nu.…………../- from Mr/Ms/Mrs…………………………………..</w:t>
      </w:r>
      <w:r>
        <w:rPr>
          <w:color w:val="D9D9D9"/>
        </w:rPr>
        <w:t>(Name of employee)</w:t>
      </w:r>
      <w:r w:rsidRPr="00AF0E61">
        <w:t xml:space="preserve"> monthly salary against the </w:t>
      </w:r>
      <w:r>
        <w:t>EMI</w:t>
      </w:r>
      <w:r w:rsidRPr="00AF0E61">
        <w:t xml:space="preserve"> payment for the purchase</w:t>
      </w:r>
      <w:r>
        <w:t xml:space="preserve"> of device</w:t>
      </w:r>
      <w:r w:rsidRPr="00AF0E61">
        <w:t xml:space="preserve"> under </w:t>
      </w:r>
      <w:r>
        <w:t>EMI</w:t>
      </w:r>
      <w:r w:rsidRPr="00AF0E61">
        <w:t xml:space="preserve"> </w:t>
      </w:r>
      <w:r>
        <w:t xml:space="preserve">Scheme </w:t>
      </w:r>
      <w:r w:rsidRPr="00AF0E61">
        <w:t>and r</w:t>
      </w:r>
      <w:r>
        <w:t>emi</w:t>
      </w:r>
      <w:r w:rsidRPr="00AF0E61">
        <w:t xml:space="preserve">t to TashiCell Account no …………….. or in the form of Cheque or Cash to </w:t>
      </w:r>
      <w:r>
        <w:t xml:space="preserve">the </w:t>
      </w:r>
      <w:r w:rsidRPr="00AF0E61">
        <w:t>nearest TashiCell Customer Care</w:t>
      </w:r>
      <w:r>
        <w:t xml:space="preserve"> Center</w:t>
      </w:r>
      <w:r w:rsidRPr="00AF0E61">
        <w:t xml:space="preserve"> on or before 1</w:t>
      </w:r>
      <w:r>
        <w:t>5</w:t>
      </w:r>
      <w:r w:rsidRPr="00AF0E61">
        <w:rPr>
          <w:vertAlign w:val="superscript"/>
        </w:rPr>
        <w:t>th</w:t>
      </w:r>
      <w:r w:rsidRPr="00AF0E61">
        <w:t xml:space="preserve"> of every month.</w:t>
      </w:r>
    </w:p>
    <w:p w14:paraId="376E88A6" w14:textId="77777777" w:rsidR="00E700AE" w:rsidRPr="00AF0E61" w:rsidRDefault="00E700AE" w:rsidP="00E700AE">
      <w:pPr>
        <w:spacing w:line="360" w:lineRule="auto"/>
        <w:jc w:val="both"/>
      </w:pPr>
    </w:p>
    <w:p w14:paraId="267D2A03" w14:textId="77777777" w:rsidR="00E700AE" w:rsidRPr="00AF0E61" w:rsidRDefault="00E700AE" w:rsidP="00E700AE">
      <w:pPr>
        <w:spacing w:line="360" w:lineRule="auto"/>
        <w:jc w:val="both"/>
        <w:rPr>
          <w:sz w:val="20"/>
          <w:szCs w:val="20"/>
        </w:rPr>
      </w:pPr>
      <w:r w:rsidRPr="00AF0E61">
        <w:rPr>
          <w:sz w:val="20"/>
          <w:szCs w:val="20"/>
        </w:rPr>
        <w:t xml:space="preserve">In case, the employee’s employment is terminated for any reason, the </w:t>
      </w:r>
      <w:r w:rsidRPr="00A02F61">
        <w:rPr>
          <w:sz w:val="20"/>
          <w:szCs w:val="20"/>
        </w:rPr>
        <w:t xml:space="preserve">company shall ensure that the outstanding amount is recovered as per </w:t>
      </w:r>
      <w:r w:rsidRPr="00A02F61">
        <w:rPr>
          <w:b/>
          <w:bCs/>
          <w:sz w:val="20"/>
          <w:szCs w:val="20"/>
        </w:rPr>
        <w:t>Eligibility Letter</w:t>
      </w:r>
      <w:r w:rsidRPr="00A02F61">
        <w:rPr>
          <w:sz w:val="20"/>
          <w:szCs w:val="20"/>
        </w:rPr>
        <w:t xml:space="preserve"> (attached).</w:t>
      </w:r>
      <w:r w:rsidRPr="00AF0E61">
        <w:rPr>
          <w:sz w:val="20"/>
          <w:szCs w:val="20"/>
        </w:rPr>
        <w:t xml:space="preserve"> </w:t>
      </w:r>
    </w:p>
    <w:p w14:paraId="2AC18989" w14:textId="77777777" w:rsidR="00E700AE" w:rsidRPr="00AF0E61" w:rsidRDefault="00E700AE" w:rsidP="00E700AE">
      <w:pPr>
        <w:spacing w:line="360" w:lineRule="auto"/>
        <w:jc w:val="both"/>
      </w:pPr>
    </w:p>
    <w:p w14:paraId="5DC61B71" w14:textId="77777777" w:rsidR="00E700AE" w:rsidRPr="00AF0E61" w:rsidRDefault="00E700AE" w:rsidP="00E700AE">
      <w:pPr>
        <w:spacing w:line="360" w:lineRule="auto"/>
        <w:jc w:val="both"/>
      </w:pPr>
      <w:r w:rsidRPr="00AF0E61">
        <w:t>For &amp; on behalf of Company (Head of HR or Organization): </w:t>
      </w:r>
    </w:p>
    <w:p w14:paraId="1417B39E" w14:textId="77777777" w:rsidR="00E700AE" w:rsidRDefault="00E700AE" w:rsidP="00E700AE">
      <w:pPr>
        <w:spacing w:line="360" w:lineRule="auto"/>
        <w:jc w:val="both"/>
      </w:pPr>
    </w:p>
    <w:p w14:paraId="6C5267A6" w14:textId="77777777" w:rsidR="00E700AE" w:rsidRDefault="00E700AE" w:rsidP="00E700AE">
      <w:pPr>
        <w:spacing w:line="360" w:lineRule="auto"/>
        <w:jc w:val="both"/>
      </w:pPr>
    </w:p>
    <w:p w14:paraId="305F2E70" w14:textId="77777777" w:rsidR="00E700AE" w:rsidRPr="00AF0E61" w:rsidRDefault="00E700AE" w:rsidP="00E700AE">
      <w:pPr>
        <w:spacing w:line="360" w:lineRule="auto"/>
        <w:jc w:val="both"/>
      </w:pPr>
    </w:p>
    <w:p w14:paraId="4E853E27" w14:textId="77777777" w:rsidR="00E700AE" w:rsidRPr="00AF0E61" w:rsidRDefault="00E700AE" w:rsidP="00E700AE">
      <w:pPr>
        <w:spacing w:line="360" w:lineRule="auto"/>
        <w:jc w:val="both"/>
      </w:pPr>
      <w:r w:rsidRPr="00AF0E61">
        <w:t>Approved by :………………………………</w:t>
      </w:r>
    </w:p>
    <w:p w14:paraId="68AE323C" w14:textId="77777777" w:rsidR="00E700AE" w:rsidRPr="00AF0E61" w:rsidRDefault="00E700AE" w:rsidP="00E700AE">
      <w:pPr>
        <w:spacing w:line="360" w:lineRule="auto"/>
        <w:jc w:val="both"/>
      </w:pPr>
      <w:r w:rsidRPr="00AF0E61">
        <w:t>Name:………………………………………</w:t>
      </w:r>
    </w:p>
    <w:p w14:paraId="7DCA205A" w14:textId="77777777" w:rsidR="00E700AE" w:rsidRPr="00AF0E61" w:rsidRDefault="00E700AE" w:rsidP="00E700AE">
      <w:pPr>
        <w:spacing w:line="360" w:lineRule="auto"/>
        <w:jc w:val="both"/>
        <w:rPr>
          <w:color w:val="808080"/>
        </w:rPr>
      </w:pPr>
      <w:r w:rsidRPr="00AF0E61">
        <w:t xml:space="preserve">Designation:…………………………………                                </w:t>
      </w:r>
      <w:r w:rsidRPr="00AF0E61">
        <w:rPr>
          <w:color w:val="808080"/>
        </w:rPr>
        <w:t>Company seal</w:t>
      </w:r>
    </w:p>
    <w:p w14:paraId="4E4826DD" w14:textId="77777777" w:rsidR="00E700AE" w:rsidRPr="00AF0E61" w:rsidRDefault="00E700AE" w:rsidP="00E700AE">
      <w:pPr>
        <w:spacing w:line="360" w:lineRule="auto"/>
        <w:jc w:val="both"/>
      </w:pPr>
      <w:r w:rsidRPr="00AF0E61">
        <w:t>Contact No:………………………………….</w:t>
      </w:r>
    </w:p>
    <w:p w14:paraId="6181E7CC" w14:textId="38165D96" w:rsidR="00E700AE" w:rsidRPr="00E700AE" w:rsidRDefault="00E700AE" w:rsidP="00E700AE">
      <w:pPr>
        <w:rPr>
          <w:rFonts w:ascii="Arial" w:hAnsi="Arial" w:cs="Arial"/>
          <w:sz w:val="20"/>
          <w:szCs w:val="20"/>
        </w:rPr>
      </w:pPr>
    </w:p>
    <w:sectPr w:rsidR="00E700AE" w:rsidRPr="00E70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ABE42" w14:textId="77777777" w:rsidR="00AA2538" w:rsidRDefault="00AA2538" w:rsidP="000D4CC2">
      <w:r>
        <w:separator/>
      </w:r>
    </w:p>
  </w:endnote>
  <w:endnote w:type="continuationSeparator" w:id="0">
    <w:p w14:paraId="0CA1EBF2" w14:textId="77777777" w:rsidR="00AA2538" w:rsidRDefault="00AA2538" w:rsidP="000D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3B8F7" w14:textId="77777777" w:rsidR="00AA2538" w:rsidRDefault="00AA2538" w:rsidP="000D4CC2">
      <w:r>
        <w:separator/>
      </w:r>
    </w:p>
  </w:footnote>
  <w:footnote w:type="continuationSeparator" w:id="0">
    <w:p w14:paraId="1343C267" w14:textId="77777777" w:rsidR="00AA2538" w:rsidRDefault="00AA2538" w:rsidP="000D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968"/>
    <w:multiLevelType w:val="hybridMultilevel"/>
    <w:tmpl w:val="50A2B27C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007B7"/>
    <w:multiLevelType w:val="hybridMultilevel"/>
    <w:tmpl w:val="2D48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B0123"/>
    <w:multiLevelType w:val="hybridMultilevel"/>
    <w:tmpl w:val="1884DFA0"/>
    <w:lvl w:ilvl="0" w:tplc="69403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FA3D10"/>
    <w:multiLevelType w:val="hybridMultilevel"/>
    <w:tmpl w:val="06149298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004877">
    <w:abstractNumId w:val="3"/>
  </w:num>
  <w:num w:numId="2" w16cid:durableId="139469667">
    <w:abstractNumId w:val="2"/>
  </w:num>
  <w:num w:numId="3" w16cid:durableId="8066640">
    <w:abstractNumId w:val="0"/>
  </w:num>
  <w:num w:numId="4" w16cid:durableId="25987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AE"/>
    <w:rsid w:val="00012A6C"/>
    <w:rsid w:val="00021BC2"/>
    <w:rsid w:val="00055600"/>
    <w:rsid w:val="00062761"/>
    <w:rsid w:val="0008410B"/>
    <w:rsid w:val="000A48C3"/>
    <w:rsid w:val="000D2BB0"/>
    <w:rsid w:val="000D4CC2"/>
    <w:rsid w:val="000E2EC7"/>
    <w:rsid w:val="0010284E"/>
    <w:rsid w:val="00114421"/>
    <w:rsid w:val="0012600B"/>
    <w:rsid w:val="00144F2F"/>
    <w:rsid w:val="00153EA2"/>
    <w:rsid w:val="001614D1"/>
    <w:rsid w:val="00163C53"/>
    <w:rsid w:val="00165277"/>
    <w:rsid w:val="001A003B"/>
    <w:rsid w:val="001A747B"/>
    <w:rsid w:val="001E0668"/>
    <w:rsid w:val="00221185"/>
    <w:rsid w:val="00234CF2"/>
    <w:rsid w:val="002412FD"/>
    <w:rsid w:val="00262E8B"/>
    <w:rsid w:val="00280111"/>
    <w:rsid w:val="002B2CAB"/>
    <w:rsid w:val="002E5521"/>
    <w:rsid w:val="0031278E"/>
    <w:rsid w:val="003222EB"/>
    <w:rsid w:val="003526EC"/>
    <w:rsid w:val="00373F81"/>
    <w:rsid w:val="003742CD"/>
    <w:rsid w:val="00382381"/>
    <w:rsid w:val="00387FFC"/>
    <w:rsid w:val="003A05BE"/>
    <w:rsid w:val="003A3B11"/>
    <w:rsid w:val="003E01C2"/>
    <w:rsid w:val="003E5E4B"/>
    <w:rsid w:val="00427E92"/>
    <w:rsid w:val="00435B16"/>
    <w:rsid w:val="004442B1"/>
    <w:rsid w:val="004572D6"/>
    <w:rsid w:val="00484D89"/>
    <w:rsid w:val="004C30F9"/>
    <w:rsid w:val="00523427"/>
    <w:rsid w:val="00527EF4"/>
    <w:rsid w:val="0054065F"/>
    <w:rsid w:val="005673C3"/>
    <w:rsid w:val="005914D3"/>
    <w:rsid w:val="00597A7A"/>
    <w:rsid w:val="005C0B92"/>
    <w:rsid w:val="005C4FB7"/>
    <w:rsid w:val="005D058B"/>
    <w:rsid w:val="00685AB7"/>
    <w:rsid w:val="006A2C24"/>
    <w:rsid w:val="006A6819"/>
    <w:rsid w:val="006A731A"/>
    <w:rsid w:val="006E545B"/>
    <w:rsid w:val="007042BA"/>
    <w:rsid w:val="00712F83"/>
    <w:rsid w:val="0073308F"/>
    <w:rsid w:val="00755B14"/>
    <w:rsid w:val="0077109B"/>
    <w:rsid w:val="00772913"/>
    <w:rsid w:val="007845B8"/>
    <w:rsid w:val="00785BC7"/>
    <w:rsid w:val="007913E8"/>
    <w:rsid w:val="007948CF"/>
    <w:rsid w:val="007C37DD"/>
    <w:rsid w:val="00805DC5"/>
    <w:rsid w:val="00820321"/>
    <w:rsid w:val="00864B3C"/>
    <w:rsid w:val="00882CD5"/>
    <w:rsid w:val="008F250D"/>
    <w:rsid w:val="0092166F"/>
    <w:rsid w:val="0095435C"/>
    <w:rsid w:val="0096380B"/>
    <w:rsid w:val="009708DA"/>
    <w:rsid w:val="009A33DB"/>
    <w:rsid w:val="009D39AA"/>
    <w:rsid w:val="009E11E7"/>
    <w:rsid w:val="00A02F61"/>
    <w:rsid w:val="00A32F22"/>
    <w:rsid w:val="00A355C3"/>
    <w:rsid w:val="00A52184"/>
    <w:rsid w:val="00A81EB0"/>
    <w:rsid w:val="00AA2538"/>
    <w:rsid w:val="00AA645C"/>
    <w:rsid w:val="00AE0B07"/>
    <w:rsid w:val="00B416E7"/>
    <w:rsid w:val="00B80F5E"/>
    <w:rsid w:val="00B83CCA"/>
    <w:rsid w:val="00B86786"/>
    <w:rsid w:val="00BD27B9"/>
    <w:rsid w:val="00C022DA"/>
    <w:rsid w:val="00C07802"/>
    <w:rsid w:val="00C54E2C"/>
    <w:rsid w:val="00C83898"/>
    <w:rsid w:val="00CB2DC5"/>
    <w:rsid w:val="00CD2163"/>
    <w:rsid w:val="00CF3846"/>
    <w:rsid w:val="00D668B8"/>
    <w:rsid w:val="00D77416"/>
    <w:rsid w:val="00D81B0E"/>
    <w:rsid w:val="00D976C5"/>
    <w:rsid w:val="00DA12D7"/>
    <w:rsid w:val="00DB08E3"/>
    <w:rsid w:val="00DC6398"/>
    <w:rsid w:val="00DE2B52"/>
    <w:rsid w:val="00DE5FDC"/>
    <w:rsid w:val="00E103D1"/>
    <w:rsid w:val="00E12AB0"/>
    <w:rsid w:val="00E700AE"/>
    <w:rsid w:val="00EB7BBF"/>
    <w:rsid w:val="00F27CA9"/>
    <w:rsid w:val="00F407C2"/>
    <w:rsid w:val="00F552D8"/>
    <w:rsid w:val="00F76527"/>
    <w:rsid w:val="00F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B2DD"/>
  <w15:chartTrackingRefBased/>
  <w15:docId w15:val="{12C9DA40-14DD-C048-AAAF-6495CDBF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AE"/>
    <w:rPr>
      <w:rFonts w:ascii="Tw Cen MT" w:eastAsia="Times New Roman" w:hAnsi="Tw Cen M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0AE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0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0AE"/>
    <w:rPr>
      <w:rFonts w:ascii="Tw Cen MT" w:eastAsia="Times New Roman" w:hAnsi="Tw Cen M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0AE"/>
    <w:rPr>
      <w:rFonts w:ascii="Tw Cen MT" w:eastAsia="Times New Roman" w:hAnsi="Tw Cen MT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4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CC2"/>
    <w:rPr>
      <w:rFonts w:ascii="Tw Cen MT" w:eastAsia="Times New Roman" w:hAnsi="Tw Cen MT" w:cs="Times New Roman"/>
    </w:rPr>
  </w:style>
  <w:style w:type="paragraph" w:styleId="Footer">
    <w:name w:val="footer"/>
    <w:basedOn w:val="Normal"/>
    <w:link w:val="FooterChar"/>
    <w:uiPriority w:val="99"/>
    <w:unhideWhenUsed/>
    <w:rsid w:val="000D4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CC2"/>
    <w:rPr>
      <w:rFonts w:ascii="Tw Cen MT" w:eastAsia="Times New Roman" w:hAnsi="Tw Cen M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Rinzin Dorji</cp:lastModifiedBy>
  <cp:revision>17</cp:revision>
  <cp:lastPrinted>2024-09-11T06:50:00Z</cp:lastPrinted>
  <dcterms:created xsi:type="dcterms:W3CDTF">2024-08-29T06:45:00Z</dcterms:created>
  <dcterms:modified xsi:type="dcterms:W3CDTF">2024-10-09T09:47:00Z</dcterms:modified>
</cp:coreProperties>
</file>